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ABDD" w14:textId="2934455B" w:rsidR="00386232" w:rsidRPr="00200082" w:rsidRDefault="00386232" w:rsidP="00386232">
      <w:pPr>
        <w:widowControl/>
        <w:spacing w:line="560" w:lineRule="exact"/>
        <w:jc w:val="left"/>
        <w:rPr>
          <w:rFonts w:ascii="Times New Roman" w:eastAsia="方正小标宋_GBK" w:hAnsi="Times New Roman" w:cs="Times New Roman"/>
          <w:sz w:val="36"/>
          <w:szCs w:val="36"/>
        </w:rPr>
      </w:pPr>
      <w:r w:rsidRPr="00200082">
        <w:rPr>
          <w:rFonts w:ascii="Times New Roman" w:eastAsia="方正小标宋_GBK" w:hAnsi="Times New Roman" w:cs="Times New Roman"/>
          <w:sz w:val="36"/>
          <w:szCs w:val="36"/>
        </w:rPr>
        <w:t>附件</w:t>
      </w:r>
    </w:p>
    <w:p w14:paraId="51D8396A" w14:textId="4D6F7756" w:rsidR="00386232" w:rsidRPr="00200082" w:rsidRDefault="00386232" w:rsidP="00386232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00082">
        <w:rPr>
          <w:rFonts w:ascii="Times New Roman" w:eastAsia="方正小标宋_GBK" w:hAnsi="Times New Roman" w:cs="Times New Roman"/>
          <w:sz w:val="36"/>
          <w:szCs w:val="36"/>
        </w:rPr>
        <w:t>202</w:t>
      </w:r>
      <w:r w:rsidR="00DD7883">
        <w:rPr>
          <w:rFonts w:ascii="Times New Roman" w:eastAsia="方正小标宋_GBK" w:hAnsi="Times New Roman" w:cs="Times New Roman" w:hint="eastAsia"/>
          <w:sz w:val="36"/>
          <w:szCs w:val="36"/>
        </w:rPr>
        <w:t>3</w:t>
      </w:r>
      <w:r w:rsidRPr="00200082">
        <w:rPr>
          <w:rFonts w:ascii="Times New Roman" w:eastAsia="方正小标宋_GBK" w:hAnsi="Times New Roman" w:cs="Times New Roman"/>
          <w:sz w:val="36"/>
          <w:szCs w:val="36"/>
        </w:rPr>
        <w:t>年度苏州市工业企业有效</w:t>
      </w:r>
      <w:proofErr w:type="gramStart"/>
      <w:r w:rsidRPr="00200082">
        <w:rPr>
          <w:rFonts w:ascii="Times New Roman" w:eastAsia="方正小标宋_GBK" w:hAnsi="Times New Roman" w:cs="Times New Roman"/>
          <w:sz w:val="36"/>
          <w:szCs w:val="36"/>
        </w:rPr>
        <w:t>投入奖补资金</w:t>
      </w:r>
      <w:proofErr w:type="gramEnd"/>
      <w:r w:rsidRPr="00200082">
        <w:rPr>
          <w:rFonts w:ascii="Times New Roman" w:eastAsia="方正小标宋_GBK" w:hAnsi="Times New Roman" w:cs="Times New Roman"/>
          <w:sz w:val="36"/>
          <w:szCs w:val="36"/>
        </w:rPr>
        <w:t>拟</w:t>
      </w:r>
    </w:p>
    <w:p w14:paraId="5D29135A" w14:textId="00F1A875" w:rsidR="00386232" w:rsidRPr="00200082" w:rsidRDefault="00386232" w:rsidP="00386232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00082">
        <w:rPr>
          <w:rFonts w:ascii="Times New Roman" w:eastAsia="方正小标宋_GBK" w:hAnsi="Times New Roman" w:cs="Times New Roman"/>
          <w:sz w:val="36"/>
          <w:szCs w:val="36"/>
        </w:rPr>
        <w:t>支持企业名单</w:t>
      </w:r>
    </w:p>
    <w:p w14:paraId="05D9931D" w14:textId="2455965C" w:rsidR="00386232" w:rsidRPr="00200082" w:rsidRDefault="00386232" w:rsidP="00386232">
      <w:pPr>
        <w:widowControl/>
        <w:spacing w:line="360" w:lineRule="exact"/>
        <w:jc w:val="right"/>
        <w:rPr>
          <w:rFonts w:ascii="Times New Roman" w:eastAsia="楷体_GB2312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7200"/>
      </w:tblGrid>
      <w:tr w:rsidR="00386232" w:rsidRPr="00200082" w14:paraId="6C1F0E91" w14:textId="77777777" w:rsidTr="00870E3F">
        <w:trPr>
          <w:trHeight w:val="454"/>
          <w:tblHeader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6ED666D" w14:textId="77777777" w:rsidR="00386232" w:rsidRPr="00200082" w:rsidRDefault="00386232" w:rsidP="00870E3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34939A" w14:textId="77777777" w:rsidR="00386232" w:rsidRPr="00200082" w:rsidRDefault="00386232" w:rsidP="00870E3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870E3F" w:rsidRPr="00200082" w14:paraId="6A03C95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7ED34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D4BC6FB" w14:textId="4014EBF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光束汽车有限公司</w:t>
            </w:r>
          </w:p>
        </w:tc>
      </w:tr>
      <w:tr w:rsidR="00870E3F" w:rsidRPr="00200082" w14:paraId="229B1FE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E5070B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68E9F7F" w14:textId="4E6B545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张家港扬子江冷轧板有限公司</w:t>
            </w:r>
          </w:p>
        </w:tc>
      </w:tr>
      <w:tr w:rsidR="00870E3F" w:rsidRPr="00200082" w14:paraId="1B02EDD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422F65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09745C4" w14:textId="6CE717C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江苏沙钢钢铁有限公司</w:t>
            </w:r>
          </w:p>
        </w:tc>
      </w:tr>
      <w:tr w:rsidR="00870E3F" w:rsidRPr="00200082" w14:paraId="31D4D65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6C2C5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20AC54F" w14:textId="2A40C65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江苏广大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盛精密智造有限公司</w:t>
            </w:r>
          </w:p>
        </w:tc>
      </w:tr>
      <w:tr w:rsidR="00870E3F" w:rsidRPr="00200082" w14:paraId="1BB6E3B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30A89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E762965" w14:textId="26018F5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华引芯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（张家港）半导体有限公司</w:t>
            </w:r>
          </w:p>
        </w:tc>
      </w:tr>
      <w:tr w:rsidR="00870E3F" w:rsidRPr="00200082" w14:paraId="6736F56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24A071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D88C62A" w14:textId="6EF7245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杉金光电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技术（张家港）有限公司</w:t>
            </w:r>
          </w:p>
        </w:tc>
      </w:tr>
      <w:tr w:rsidR="00870E3F" w:rsidRPr="00200082" w14:paraId="5CDF21B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2709D7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92BCD2" w14:textId="40D0346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张家港市恒美纺织有限公司</w:t>
            </w:r>
          </w:p>
        </w:tc>
      </w:tr>
      <w:tr w:rsidR="00870E3F" w:rsidRPr="00200082" w14:paraId="731375C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71D486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56412F9" w14:textId="6B63727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苏州晶台光电有限公司</w:t>
            </w:r>
          </w:p>
        </w:tc>
      </w:tr>
      <w:tr w:rsidR="00870E3F" w:rsidRPr="00200082" w14:paraId="080E92A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C9AB56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EA3D6E" w14:textId="7C431DF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采埃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孚汽车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系统（张家港）有限公司</w:t>
            </w:r>
          </w:p>
        </w:tc>
      </w:tr>
      <w:tr w:rsidR="00870E3F" w:rsidRPr="00200082" w14:paraId="1137214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21C02E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C781AE8" w14:textId="025C5AA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联峰钢铁（张家港）有限公司</w:t>
            </w:r>
          </w:p>
        </w:tc>
      </w:tr>
      <w:tr w:rsidR="00870E3F" w:rsidRPr="00200082" w14:paraId="14D0250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B04755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E3911D5" w14:textId="18D9FFF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张家港海锅新能源装备股份有限公司</w:t>
            </w:r>
          </w:p>
        </w:tc>
      </w:tr>
      <w:tr w:rsidR="00870E3F" w:rsidRPr="00200082" w14:paraId="3D8C37B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029428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7748536" w14:textId="0979DF7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江苏三金锂电科技有限公司</w:t>
            </w:r>
          </w:p>
        </w:tc>
      </w:tr>
      <w:tr w:rsidR="00870E3F" w:rsidRPr="00200082" w14:paraId="3C4DD68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7422D7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25DC33B" w14:textId="73EBFF4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张家港保税区长源热电有限公司</w:t>
            </w:r>
          </w:p>
        </w:tc>
      </w:tr>
      <w:tr w:rsidR="00870E3F" w:rsidRPr="00200082" w14:paraId="756DD9B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2B289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D59C8D7" w14:textId="0CDEA9A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江苏联峰实业有限公司</w:t>
            </w:r>
          </w:p>
        </w:tc>
      </w:tr>
      <w:tr w:rsidR="00870E3F" w:rsidRPr="00200082" w14:paraId="0C0891A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246BA1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615C850" w14:textId="1FED45D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那智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不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二越（江苏）精密机械有限公司</w:t>
            </w:r>
          </w:p>
        </w:tc>
      </w:tr>
      <w:tr w:rsidR="00870E3F" w:rsidRPr="00200082" w14:paraId="331D32B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FC85A2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6594AD8" w14:textId="45EFE20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江苏国信沙洲发电有限公司</w:t>
            </w:r>
          </w:p>
        </w:tc>
      </w:tr>
      <w:tr w:rsidR="00870E3F" w:rsidRPr="00200082" w14:paraId="63CC10E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2308FA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30291F3" w14:textId="26E4F78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张家港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中集圣达因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低温装备有限公司</w:t>
            </w:r>
          </w:p>
        </w:tc>
      </w:tr>
      <w:tr w:rsidR="00870E3F" w:rsidRPr="00200082" w14:paraId="1751BF5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6B1FDA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0926CB9" w14:textId="68E5611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瓦克化学（张家港）有限公司</w:t>
            </w:r>
          </w:p>
        </w:tc>
      </w:tr>
      <w:tr w:rsidR="00870E3F" w:rsidRPr="00200082" w14:paraId="4A7C9CB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626E65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3E8B90F" w14:textId="70C4406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张家港大塚化学有限公司</w:t>
            </w:r>
          </w:p>
        </w:tc>
      </w:tr>
      <w:tr w:rsidR="00870E3F" w:rsidRPr="00200082" w14:paraId="434A463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95B6A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07F12CB" w14:textId="54A079B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苏州东方雨虹建筑材料有限公司</w:t>
            </w:r>
          </w:p>
        </w:tc>
      </w:tr>
      <w:tr w:rsidR="00870E3F" w:rsidRPr="00200082" w14:paraId="6996C5B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3754A9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315DDA3" w14:textId="7EFD656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苏州潞能能源科技有限公司</w:t>
            </w:r>
          </w:p>
        </w:tc>
      </w:tr>
      <w:tr w:rsidR="00870E3F" w:rsidRPr="00200082" w14:paraId="1B0F152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82B569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1DB8619" w14:textId="4A316DB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江苏灿勤科技股份有限公司</w:t>
            </w:r>
          </w:p>
        </w:tc>
      </w:tr>
      <w:tr w:rsidR="00870E3F" w:rsidRPr="00200082" w14:paraId="4C0F00B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F41035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3D55E00" w14:textId="15DBF55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江苏能华微电子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科技发展有限公司</w:t>
            </w:r>
          </w:p>
        </w:tc>
      </w:tr>
      <w:tr w:rsidR="00870E3F" w:rsidRPr="00200082" w14:paraId="0EEFA60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69B80C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861F020" w14:textId="403CD38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京东方华灿光电（苏州）有限公司</w:t>
            </w:r>
          </w:p>
        </w:tc>
      </w:tr>
      <w:tr w:rsidR="00870E3F" w:rsidRPr="00200082" w14:paraId="7AE796D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AC1B87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93C450E" w14:textId="0091537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江苏国富氢能技术装备股份有限公司</w:t>
            </w:r>
          </w:p>
        </w:tc>
      </w:tr>
      <w:tr w:rsidR="00870E3F" w:rsidRPr="00200082" w14:paraId="6236AC8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193F3A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96E829A" w14:textId="7F390C6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熹联光芯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微电子科技有限公司</w:t>
            </w:r>
          </w:p>
        </w:tc>
      </w:tr>
      <w:tr w:rsidR="00870E3F" w:rsidRPr="00200082" w14:paraId="30AD3D5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685F7C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2EE1433" w14:textId="456B336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苏州治臻新能源装备有限公司</w:t>
            </w:r>
          </w:p>
        </w:tc>
      </w:tr>
      <w:tr w:rsidR="00870E3F" w:rsidRPr="00200082" w14:paraId="51FAEAB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1180AF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4869AF8" w14:textId="4DCAF27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智享生物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科技（苏州）有限公司</w:t>
            </w:r>
          </w:p>
        </w:tc>
      </w:tr>
      <w:tr w:rsidR="00870E3F" w:rsidRPr="00200082" w14:paraId="0E38EDF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20C0D6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BA6BBB3" w14:textId="16C4B01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千顾汽车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科技（江苏）有限公司</w:t>
            </w:r>
          </w:p>
        </w:tc>
      </w:tr>
      <w:tr w:rsidR="00870E3F" w:rsidRPr="00200082" w14:paraId="3D2B399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0E202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46A80D3" w14:textId="2E1C7CD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延锋汽车饰件常熟有限公司</w:t>
            </w:r>
          </w:p>
        </w:tc>
      </w:tr>
      <w:tr w:rsidR="00870E3F" w:rsidRPr="00200082" w14:paraId="6323027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E4CA1E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C0CD07F" w14:textId="0CEE57C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华域视觉科技（常熟）有限公司</w:t>
            </w:r>
          </w:p>
        </w:tc>
      </w:tr>
      <w:tr w:rsidR="00870E3F" w:rsidRPr="00200082" w14:paraId="5047351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12399E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6C4013A" w14:textId="4089A61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江苏中来新材科技有限公司</w:t>
            </w:r>
          </w:p>
        </w:tc>
      </w:tr>
      <w:tr w:rsidR="00870E3F" w:rsidRPr="00200082" w14:paraId="5DE0D55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6CBAA5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1ED633" w14:textId="7C71354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大陆汽车系统（常熟）有限公司</w:t>
            </w:r>
          </w:p>
        </w:tc>
      </w:tr>
      <w:tr w:rsidR="00870E3F" w:rsidRPr="00200082" w14:paraId="2E7CA8A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565AD0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E6E3C0" w14:textId="6FC19DF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江苏邦业护理用品有限公司</w:t>
            </w:r>
          </w:p>
        </w:tc>
      </w:tr>
      <w:tr w:rsidR="00870E3F" w:rsidRPr="00200082" w14:paraId="010D6DF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F5ECAA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867475" w14:textId="20FED29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江苏常铝新能源材料科技有限公司</w:t>
            </w:r>
          </w:p>
        </w:tc>
      </w:tr>
      <w:tr w:rsidR="00870E3F" w:rsidRPr="00200082" w14:paraId="7A278EB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B4158B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05D512" w14:textId="563CF52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仁烁光能（常熟）有限公司</w:t>
            </w:r>
          </w:p>
        </w:tc>
      </w:tr>
      <w:tr w:rsidR="00870E3F" w:rsidRPr="00200082" w14:paraId="5AF269F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9AEB8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1DCACE" w14:textId="1CEEE8B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常熟市达德机电科技有限公司</w:t>
            </w:r>
          </w:p>
        </w:tc>
      </w:tr>
      <w:tr w:rsidR="00870E3F" w:rsidRPr="00200082" w14:paraId="5AFDEB2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6493B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FBA2E1A" w14:textId="215FCF7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常熟万克精密工具有限公司</w:t>
            </w:r>
          </w:p>
        </w:tc>
      </w:tr>
      <w:tr w:rsidR="00870E3F" w:rsidRPr="00200082" w14:paraId="667B272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32C54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5E531FD" w14:textId="63B7642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众捷汽车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零部件股份有限公司</w:t>
            </w:r>
          </w:p>
        </w:tc>
      </w:tr>
      <w:tr w:rsidR="00870E3F" w:rsidRPr="00200082" w14:paraId="36871CA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D9B0AF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2C280D2" w14:textId="0E2D4CA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苏威特种聚合物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0E97185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863F7E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F0AFD68" w14:textId="34BC71F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中交天和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机械设备制造有限公司</w:t>
            </w:r>
          </w:p>
        </w:tc>
      </w:tr>
      <w:tr w:rsidR="00870E3F" w:rsidRPr="00200082" w14:paraId="38D2401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58E0B2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5EF7E5D" w14:textId="4493346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丰田汽车（常熟）零部件有限公司</w:t>
            </w:r>
          </w:p>
        </w:tc>
      </w:tr>
      <w:tr w:rsidR="00870E3F" w:rsidRPr="00200082" w14:paraId="5DACEA2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F21BA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804A6D3" w14:textId="119CA99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燕龙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润汽车零部件（苏州）有限公司</w:t>
            </w:r>
          </w:p>
        </w:tc>
      </w:tr>
      <w:tr w:rsidR="00870E3F" w:rsidRPr="00200082" w14:paraId="78E3597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9FDED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CF0F5E7" w14:textId="57F3995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鼎新微电子（苏州）有限公司</w:t>
            </w:r>
          </w:p>
        </w:tc>
      </w:tr>
      <w:tr w:rsidR="00870E3F" w:rsidRPr="00200082" w14:paraId="3E9E891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4EC6E3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9532813" w14:textId="73008D1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市常力紧固件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5E66ABF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FF52A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84A7613" w14:textId="5211E5A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江苏正力新能电池技术有限公司</w:t>
            </w:r>
          </w:p>
        </w:tc>
      </w:tr>
      <w:tr w:rsidR="00870E3F" w:rsidRPr="00200082" w14:paraId="561D77D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3E0F07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A64079D" w14:textId="1058D4F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恺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博（常熟）座椅机械部件有限公司</w:t>
            </w:r>
          </w:p>
        </w:tc>
      </w:tr>
      <w:tr w:rsidR="00870E3F" w:rsidRPr="00200082" w14:paraId="36BD50D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38C449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9DB187" w14:textId="5A58946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海力达汽车科技有限公司</w:t>
            </w:r>
          </w:p>
        </w:tc>
      </w:tr>
      <w:tr w:rsidR="00870E3F" w:rsidRPr="00200082" w14:paraId="2A6B39D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D3984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486FF3E" w14:textId="583FA43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华安钢宝利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高新汽车板加工（常熟）有限公司</w:t>
            </w:r>
          </w:p>
        </w:tc>
      </w:tr>
      <w:tr w:rsidR="00870E3F" w:rsidRPr="00200082" w14:paraId="35AB1E5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E96B06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DAE9DD" w14:textId="3FB1313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苏州久杰汽车部件有限公司</w:t>
            </w:r>
          </w:p>
        </w:tc>
      </w:tr>
      <w:tr w:rsidR="00870E3F" w:rsidRPr="00200082" w14:paraId="7A6435A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0B6A1A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5FFD90B" w14:textId="6743C27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丽瀑光能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（常熟）有限公司</w:t>
            </w:r>
          </w:p>
        </w:tc>
      </w:tr>
      <w:tr w:rsidR="00870E3F" w:rsidRPr="00200082" w14:paraId="53B62C1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16A655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0043290" w14:textId="597A41C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长春化工（江苏）有限公司</w:t>
            </w:r>
          </w:p>
        </w:tc>
      </w:tr>
      <w:tr w:rsidR="00870E3F" w:rsidRPr="00200082" w14:paraId="39ACA70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EC548F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494E88" w14:textId="591E926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江苏理文化工有限公司</w:t>
            </w:r>
          </w:p>
        </w:tc>
      </w:tr>
      <w:tr w:rsidR="00870E3F" w:rsidRPr="00200082" w14:paraId="5D99A1E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F912FB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FA0FC9" w14:textId="42E98A7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瑞博（苏州）制药有限公司</w:t>
            </w:r>
          </w:p>
        </w:tc>
      </w:tr>
      <w:tr w:rsidR="00870E3F" w:rsidRPr="00200082" w14:paraId="4564DCD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E4FB0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924B203" w14:textId="5025C27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常熟阿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特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斯阳光电力科技有限公司</w:t>
            </w:r>
          </w:p>
        </w:tc>
      </w:tr>
      <w:tr w:rsidR="00870E3F" w:rsidRPr="00200082" w14:paraId="3ACFB54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979C97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E908EB" w14:textId="3821502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常熟市兄弟玻璃模具有限公司</w:t>
            </w:r>
          </w:p>
        </w:tc>
      </w:tr>
      <w:tr w:rsidR="00870E3F" w:rsidRPr="00200082" w14:paraId="1E54009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6AFCB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2AB8AE" w14:textId="7AB61EA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常熟涤纶有限公司</w:t>
            </w:r>
          </w:p>
        </w:tc>
      </w:tr>
      <w:tr w:rsidR="00870E3F" w:rsidRPr="00200082" w14:paraId="6CA3DE8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A82D7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EFE3BC1" w14:textId="621EFA3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常熟华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新特殊钢有限公司</w:t>
            </w:r>
          </w:p>
        </w:tc>
      </w:tr>
      <w:tr w:rsidR="00870E3F" w:rsidRPr="00200082" w14:paraId="31B4F40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59CE7F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12045E" w14:textId="2EC60CE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常熟建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华模具科技股份有限公司</w:t>
            </w:r>
          </w:p>
        </w:tc>
      </w:tr>
      <w:tr w:rsidR="00870E3F" w:rsidRPr="00200082" w14:paraId="1333D8D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601E32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13051DC" w14:textId="5A1A32B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苏州芯合半导体材料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47DEC3F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711D17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F9A2711" w14:textId="3E1F656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江苏科莱泰克科技有限公司</w:t>
            </w:r>
          </w:p>
        </w:tc>
      </w:tr>
      <w:tr w:rsidR="00870E3F" w:rsidRPr="00200082" w14:paraId="27D8754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811621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8361848" w14:textId="6622832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苏州共进微电子技术有限公司</w:t>
            </w:r>
          </w:p>
        </w:tc>
      </w:tr>
      <w:tr w:rsidR="00870E3F" w:rsidRPr="00200082" w14:paraId="16C42B2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618780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1D2AF3" w14:textId="3B6268E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太仓博泽汽车部件有限公司</w:t>
            </w:r>
          </w:p>
        </w:tc>
      </w:tr>
      <w:tr w:rsidR="00870E3F" w:rsidRPr="00200082" w14:paraId="33303F3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B8FFA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FED0A7" w14:textId="421E25C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宜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晟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汽车零部件（苏州）有限公司</w:t>
            </w:r>
          </w:p>
        </w:tc>
      </w:tr>
      <w:tr w:rsidR="00870E3F" w:rsidRPr="00200082" w14:paraId="6358774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CF6919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B39C1C5" w14:textId="060AA05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苏州瑞高新材料股份有限公司</w:t>
            </w:r>
          </w:p>
        </w:tc>
      </w:tr>
      <w:tr w:rsidR="00870E3F" w:rsidRPr="00200082" w14:paraId="4E6B7DA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3E506A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7EBB63F" w14:textId="248E8D8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上海烟草集团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太仓海烟烟草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薄片有限公司</w:t>
            </w:r>
          </w:p>
        </w:tc>
      </w:tr>
      <w:tr w:rsidR="00870E3F" w:rsidRPr="00200082" w14:paraId="0B1A5DA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CC005D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6B1BAAD" w14:textId="301DAED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舍弗勒（中国）有限公司</w:t>
            </w:r>
          </w:p>
        </w:tc>
      </w:tr>
      <w:tr w:rsidR="00870E3F" w:rsidRPr="00200082" w14:paraId="69CA78D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D87DB7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0F18304" w14:textId="3DAEEA3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太仓市同维电子有限公司</w:t>
            </w:r>
          </w:p>
        </w:tc>
      </w:tr>
      <w:tr w:rsidR="00870E3F" w:rsidRPr="00200082" w14:paraId="5B02B8C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8BF1F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6E88B35" w14:textId="5A18713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旭川化学（苏州）有限公司</w:t>
            </w:r>
          </w:p>
        </w:tc>
      </w:tr>
      <w:tr w:rsidR="00870E3F" w:rsidRPr="00200082" w14:paraId="6833003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2769FD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9800CB8" w14:textId="3D4789D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伟思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磊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新材料（太仓）有限公司</w:t>
            </w:r>
          </w:p>
        </w:tc>
      </w:tr>
      <w:tr w:rsidR="00870E3F" w:rsidRPr="00200082" w14:paraId="0B1B6EF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79CF1A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63BBAEB" w14:textId="769B8FF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太仓协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垃圾焚烧发电有限公司</w:t>
            </w:r>
          </w:p>
        </w:tc>
      </w:tr>
      <w:tr w:rsidR="00870E3F" w:rsidRPr="00200082" w14:paraId="49E94DC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67CCFA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3A9F232" w14:textId="230B423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博格华纳传动系统（江苏）有限公司</w:t>
            </w:r>
          </w:p>
        </w:tc>
      </w:tr>
      <w:tr w:rsidR="00870E3F" w:rsidRPr="00200082" w14:paraId="4BDAF7D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65898A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FB4054" w14:textId="13D35AA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太仓博泽驱动系统有限公司</w:t>
            </w:r>
          </w:p>
        </w:tc>
      </w:tr>
      <w:tr w:rsidR="00870E3F" w:rsidRPr="00200082" w14:paraId="548C667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A63C90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68B9913" w14:textId="3801B8E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太仓中集特种物流装备有限公司</w:t>
            </w:r>
          </w:p>
        </w:tc>
      </w:tr>
      <w:tr w:rsidR="00870E3F" w:rsidRPr="00200082" w14:paraId="40725E6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43D8B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C86EBAA" w14:textId="25E63B6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苏州立琻半导体有限公司</w:t>
            </w:r>
          </w:p>
        </w:tc>
      </w:tr>
      <w:tr w:rsidR="00870E3F" w:rsidRPr="00200082" w14:paraId="6A3E195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9B820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E380FDB" w14:textId="6F06B74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昆山麦格纳汽车系统有限公司</w:t>
            </w:r>
          </w:p>
        </w:tc>
      </w:tr>
      <w:tr w:rsidR="00870E3F" w:rsidRPr="00200082" w14:paraId="169A57B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B5F58E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DE21BE" w14:textId="7E30AC6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昆山国力源通新能源科技有限公司</w:t>
            </w:r>
          </w:p>
        </w:tc>
      </w:tr>
      <w:tr w:rsidR="00870E3F" w:rsidRPr="00200082" w14:paraId="125F222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A233A1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99CC44C" w14:textId="0CBFE17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昆山国力电子科技股份有限公司</w:t>
            </w:r>
          </w:p>
        </w:tc>
      </w:tr>
      <w:tr w:rsidR="00870E3F" w:rsidRPr="00200082" w14:paraId="60AB51E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6AD5F2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E4B32B0" w14:textId="708B72E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日月同芯半导体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32D6675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7726BD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4CE2C10" w14:textId="78D7E50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三一重机有限公司</w:t>
            </w:r>
          </w:p>
        </w:tc>
      </w:tr>
      <w:tr w:rsidR="00870E3F" w:rsidRPr="00200082" w14:paraId="1678D84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646D23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5BF7FA9" w14:textId="4A7C91A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昆山鼎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电子有限公司</w:t>
            </w:r>
          </w:p>
        </w:tc>
      </w:tr>
      <w:tr w:rsidR="00870E3F" w:rsidRPr="00200082" w14:paraId="14F5C68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50CFD5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E7A396A" w14:textId="1A7005C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昆山新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莱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洁净应用材料股份有限公司</w:t>
            </w:r>
          </w:p>
        </w:tc>
      </w:tr>
      <w:tr w:rsidR="00870E3F" w:rsidRPr="00200082" w14:paraId="48DCD09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CE214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FF99EF" w14:textId="185F176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富士康（昆山）电脑接插件有限公司</w:t>
            </w:r>
          </w:p>
        </w:tc>
      </w:tr>
      <w:tr w:rsidR="00870E3F" w:rsidRPr="00200082" w14:paraId="6304804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3C06A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0E46AEE" w14:textId="34B549E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蔚隆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汽车电子有限公司</w:t>
            </w:r>
          </w:p>
        </w:tc>
      </w:tr>
      <w:tr w:rsidR="00870E3F" w:rsidRPr="00200082" w14:paraId="771A414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EB9E25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DCBADD" w14:textId="6165EB4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麦格纳汽车闭锁系统集成（昆山）有限公司</w:t>
            </w:r>
          </w:p>
        </w:tc>
      </w:tr>
      <w:tr w:rsidR="00870E3F" w:rsidRPr="00200082" w14:paraId="0F9ECD5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546532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201D6FF" w14:textId="2582439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微盟电子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5C27153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37F7D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7FDC938" w14:textId="2BB23CD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海斯坦普汽车组件（昆山）有限公司</w:t>
            </w:r>
          </w:p>
        </w:tc>
      </w:tr>
      <w:tr w:rsidR="00870E3F" w:rsidRPr="00200082" w14:paraId="2979DE5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66650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3E63C81" w14:textId="66F4280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立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讯电子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科技（昆山）有限公司</w:t>
            </w:r>
          </w:p>
        </w:tc>
      </w:tr>
      <w:tr w:rsidR="00870E3F" w:rsidRPr="00200082" w14:paraId="69D2365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354B81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E34DC4" w14:textId="78BF419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昆山益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嘉粮食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工业有限公司</w:t>
            </w:r>
          </w:p>
        </w:tc>
      </w:tr>
      <w:tr w:rsidR="00870E3F" w:rsidRPr="00200082" w14:paraId="12415C5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07CD5E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543E88E" w14:textId="36E70C1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泰瑞美（昆山）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精密科技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096E56C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080467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44674A7" w14:textId="17265C7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昆山沪利微电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70DAC2B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04B3B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7052974" w14:textId="40D300D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昆山沪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光汽车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电器股份有限公司</w:t>
            </w:r>
          </w:p>
        </w:tc>
      </w:tr>
      <w:tr w:rsidR="00870E3F" w:rsidRPr="00200082" w14:paraId="07512B8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36CA2E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93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D4F47F8" w14:textId="54EA034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讯豪电子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（昆山）有限公司</w:t>
            </w:r>
          </w:p>
        </w:tc>
      </w:tr>
      <w:tr w:rsidR="00870E3F" w:rsidRPr="00200082" w14:paraId="6C77ABF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FFFE52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00CF5F" w14:textId="456441E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昆山真金食品有限公司</w:t>
            </w:r>
          </w:p>
        </w:tc>
      </w:tr>
      <w:tr w:rsidR="00870E3F" w:rsidRPr="00200082" w14:paraId="5FBDC03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60E362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7FB0E19" w14:textId="7E967AE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昆山六丰机械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工业有限公司</w:t>
            </w:r>
          </w:p>
        </w:tc>
      </w:tr>
      <w:tr w:rsidR="00870E3F" w:rsidRPr="00200082" w14:paraId="06D1292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D84A80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EBC88E8" w14:textId="1EC7B1B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昆山达亚汽车零部件有限公司</w:t>
            </w:r>
          </w:p>
        </w:tc>
      </w:tr>
      <w:tr w:rsidR="00870E3F" w:rsidRPr="00200082" w14:paraId="5B9064E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124170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5BF1A31" w14:textId="7B58AA3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友达光电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（昆山）有限公司</w:t>
            </w:r>
          </w:p>
        </w:tc>
      </w:tr>
      <w:tr w:rsidR="00870E3F" w:rsidRPr="00200082" w14:paraId="463F71C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D7CF57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FD21CC" w14:textId="646B982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立芯精密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智造（昆山）有限公司</w:t>
            </w:r>
          </w:p>
        </w:tc>
      </w:tr>
      <w:tr w:rsidR="00870E3F" w:rsidRPr="00200082" w14:paraId="7C57EDC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AFDF44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E2DC2B3" w14:textId="1050E41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昆山科森科技股份有限公司</w:t>
            </w:r>
          </w:p>
        </w:tc>
      </w:tr>
      <w:tr w:rsidR="00870E3F" w:rsidRPr="00200082" w14:paraId="4B121FB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449647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9D9B77D" w14:textId="0127386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昆山联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滔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电子有限公司</w:t>
            </w:r>
          </w:p>
        </w:tc>
      </w:tr>
      <w:tr w:rsidR="00870E3F" w:rsidRPr="00200082" w14:paraId="35A37CA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578F9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139A712" w14:textId="70F6A14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町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洋机电（中国）有限公司</w:t>
            </w:r>
          </w:p>
        </w:tc>
      </w:tr>
      <w:tr w:rsidR="00870E3F" w:rsidRPr="00200082" w14:paraId="7A134D3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BF2B80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6CA7FD" w14:textId="568E95A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伟时电子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870E3F" w:rsidRPr="00200082" w14:paraId="5C245BD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186351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653DEB5" w14:textId="7500DB8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富翔精密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工业（昆山）有限公司</w:t>
            </w:r>
          </w:p>
        </w:tc>
      </w:tr>
      <w:tr w:rsidR="00870E3F" w:rsidRPr="00200082" w14:paraId="0D05787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49E798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6797F05" w14:textId="1FB7235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鸿富洋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870E3F" w:rsidRPr="00200082" w14:paraId="288A279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5EA6F6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3DB32AD" w14:textId="0922BC2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立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臻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精密智造（昆山）有限公司</w:t>
            </w:r>
          </w:p>
        </w:tc>
      </w:tr>
      <w:tr w:rsidR="00870E3F" w:rsidRPr="00200082" w14:paraId="5A246BA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71DE75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23067DB" w14:textId="6B55DF5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艾瑞森表面技术（苏州）股份有限公司</w:t>
            </w:r>
          </w:p>
        </w:tc>
      </w:tr>
      <w:tr w:rsidR="00870E3F" w:rsidRPr="00200082" w14:paraId="7DD4E5F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242804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78C839" w14:textId="494EC1A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立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臻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科技（昆山）有限公司</w:t>
            </w:r>
          </w:p>
        </w:tc>
      </w:tr>
      <w:tr w:rsidR="00870E3F" w:rsidRPr="00200082" w14:paraId="4AC681B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B8747D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B5ABEB" w14:textId="2459015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洽兴包装工业（中国）有限公司</w:t>
            </w:r>
          </w:p>
        </w:tc>
      </w:tr>
      <w:tr w:rsidR="00870E3F" w:rsidRPr="00200082" w14:paraId="004C94C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C6A590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4900177" w14:textId="2D3430D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松扬电子材料（昆山）有限公司</w:t>
            </w:r>
          </w:p>
        </w:tc>
      </w:tr>
      <w:tr w:rsidR="00870E3F" w:rsidRPr="00200082" w14:paraId="16DFFF0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4F384D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C3CEF40" w14:textId="283FA8C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昆山市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隆裕嘉纸业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506436B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A46B25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923A29D" w14:textId="38B9E31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苏州玖钧智能装备有限公司</w:t>
            </w:r>
          </w:p>
        </w:tc>
      </w:tr>
      <w:tr w:rsidR="00870E3F" w:rsidRPr="00200082" w14:paraId="3951B61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F93B59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0F3F7D" w14:textId="2AED2AD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昆山帕捷汽车零部件有限公司</w:t>
            </w:r>
          </w:p>
        </w:tc>
      </w:tr>
      <w:tr w:rsidR="00870E3F" w:rsidRPr="00200082" w14:paraId="11E8C2E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EC46A2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38CD2A3" w14:textId="5341B80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华天科技（昆山）电子有限公司</w:t>
            </w:r>
          </w:p>
        </w:tc>
      </w:tr>
      <w:tr w:rsidR="00870E3F" w:rsidRPr="00200082" w14:paraId="6D834FB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89FB2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CBF4C87" w14:textId="420CFAC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台光电子材料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4CA9771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195B42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3F50F2D" w14:textId="5CBEE87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富士康电子工业发展（昆山）有限公司</w:t>
            </w:r>
          </w:p>
        </w:tc>
      </w:tr>
      <w:tr w:rsidR="00870E3F" w:rsidRPr="00200082" w14:paraId="6791046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C4B399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F5D7ACE" w14:textId="5337BF8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苏州昆仑重型装备制造有限公司</w:t>
            </w:r>
          </w:p>
        </w:tc>
      </w:tr>
      <w:tr w:rsidR="00870E3F" w:rsidRPr="00200082" w14:paraId="5A6D34D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163478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1CC07F8" w14:textId="39DF55C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江苏普诺威电子股份有限公司</w:t>
            </w:r>
          </w:p>
        </w:tc>
      </w:tr>
      <w:tr w:rsidR="00870E3F" w:rsidRPr="00200082" w14:paraId="18E22A0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A900DD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A9E09D" w14:textId="3872A57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苏州东越新能源科技有限公司</w:t>
            </w:r>
          </w:p>
        </w:tc>
      </w:tr>
      <w:tr w:rsidR="00870E3F" w:rsidRPr="00200082" w14:paraId="6C26099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77246E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58AFAD0" w14:textId="298CEC2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沪士电子股份有限公司</w:t>
            </w:r>
          </w:p>
        </w:tc>
      </w:tr>
      <w:tr w:rsidR="00870E3F" w:rsidRPr="00200082" w14:paraId="4D39782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A4B74C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0A73B5D" w14:textId="061F50D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昆山协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光电材料有限公司</w:t>
            </w:r>
          </w:p>
        </w:tc>
      </w:tr>
      <w:tr w:rsidR="00870E3F" w:rsidRPr="00200082" w14:paraId="620EACF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0C320B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4BD38B1" w14:textId="61FCA43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尼得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科巨仲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电子（昆山）有限公司</w:t>
            </w:r>
          </w:p>
        </w:tc>
      </w:tr>
      <w:tr w:rsidR="00870E3F" w:rsidRPr="00200082" w14:paraId="3EF47C4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0D651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A7F946" w14:textId="6E3E6F6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乐美包装（昆山）有限公司</w:t>
            </w:r>
          </w:p>
        </w:tc>
      </w:tr>
      <w:tr w:rsidR="00870E3F" w:rsidRPr="00200082" w14:paraId="16406F0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45142E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C022AF" w14:textId="13BD256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苏州裕同印刷有限公司</w:t>
            </w:r>
          </w:p>
        </w:tc>
      </w:tr>
      <w:tr w:rsidR="00870E3F" w:rsidRPr="00200082" w14:paraId="3260686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0F10B8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0733421" w14:textId="40D0343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德邦（昆山）材料有限公司</w:t>
            </w:r>
          </w:p>
        </w:tc>
      </w:tr>
      <w:tr w:rsidR="00870E3F" w:rsidRPr="00200082" w14:paraId="66E9168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793418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7D99AD" w14:textId="15C42EE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嘉联益电子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260A000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712A7E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A8F2DA" w14:textId="61EEBC2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昆山市安特印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5A42480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AEC07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11C18BF" w14:textId="2E1D47A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丰田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工业电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装空调压缩机（昆山）有限公司</w:t>
            </w:r>
          </w:p>
        </w:tc>
      </w:tr>
      <w:tr w:rsidR="00870E3F" w:rsidRPr="00200082" w14:paraId="7293837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BD3290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CFE6D66" w14:textId="6719776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福立旺精密机电（中国）股份有限公司</w:t>
            </w:r>
          </w:p>
        </w:tc>
      </w:tr>
      <w:tr w:rsidR="00870E3F" w:rsidRPr="00200082" w14:paraId="694BBA8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0274D5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D81FA66" w14:textId="20F5577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富曜半导体（昆山）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65EA32E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3F3FB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AE1DAE0" w14:textId="6A62505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郡昆科技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（苏州）有限公司</w:t>
            </w:r>
          </w:p>
        </w:tc>
      </w:tr>
      <w:tr w:rsidR="00870E3F" w:rsidRPr="00200082" w14:paraId="774E84B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4B0808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FA08523" w14:textId="45819BD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江苏金发科技新材料有限公司</w:t>
            </w:r>
          </w:p>
        </w:tc>
      </w:tr>
      <w:tr w:rsidR="00870E3F" w:rsidRPr="00200082" w14:paraId="45E6708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5BBF56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B26916" w14:textId="20FD8C2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淳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华科技（昆山）有限公司</w:t>
            </w:r>
          </w:p>
        </w:tc>
      </w:tr>
      <w:tr w:rsidR="00870E3F" w:rsidRPr="00200082" w14:paraId="1C7D61D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476A68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3961234" w14:textId="5B3899F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富士和机械工业（昆山）有限公司</w:t>
            </w:r>
          </w:p>
        </w:tc>
      </w:tr>
      <w:tr w:rsidR="00870E3F" w:rsidRPr="00200082" w14:paraId="018FEF4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1F776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1C78FD8" w14:textId="5DA1CC7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华辰精密装备（昆山）股份有限公司</w:t>
            </w:r>
          </w:p>
        </w:tc>
      </w:tr>
      <w:tr w:rsidR="00870E3F" w:rsidRPr="00200082" w14:paraId="35F7CD3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9DA581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127A3D" w14:textId="46ADB08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利乐包装（昆山）有限公司</w:t>
            </w:r>
          </w:p>
        </w:tc>
      </w:tr>
      <w:tr w:rsidR="00870E3F" w:rsidRPr="00200082" w14:paraId="2144EC9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E8825A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B53CC1C" w14:textId="61B7B1A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昆山丘钛微电子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科技股份有限公司</w:t>
            </w:r>
          </w:p>
        </w:tc>
      </w:tr>
      <w:tr w:rsidR="00870E3F" w:rsidRPr="00200082" w14:paraId="10F8CA0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C35659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5FAD831" w14:textId="589149F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苏州高芯众科半导体有限公司</w:t>
            </w:r>
          </w:p>
        </w:tc>
      </w:tr>
      <w:tr w:rsidR="00870E3F" w:rsidRPr="00200082" w14:paraId="3D3AA90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6BAE2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E247357" w14:textId="0F6B1C8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苏州顶津食品有限公司</w:t>
            </w:r>
          </w:p>
        </w:tc>
      </w:tr>
      <w:tr w:rsidR="00870E3F" w:rsidRPr="00200082" w14:paraId="0E22BBA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E72FBA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077FB28" w14:textId="18F7AE3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苏州新吴光电股份有限公司</w:t>
            </w:r>
          </w:p>
        </w:tc>
      </w:tr>
      <w:tr w:rsidR="00870E3F" w:rsidRPr="00200082" w14:paraId="023714C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585072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697644F" w14:textId="7B5010D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苏州中成新能源科技股份有限公司</w:t>
            </w:r>
          </w:p>
        </w:tc>
      </w:tr>
      <w:tr w:rsidR="00870E3F" w:rsidRPr="00200082" w14:paraId="40B1BED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62485A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4A281F1" w14:textId="7AA8751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苏州云通节能科技发展有限公司</w:t>
            </w:r>
          </w:p>
        </w:tc>
      </w:tr>
      <w:tr w:rsidR="00870E3F" w:rsidRPr="00200082" w14:paraId="4CA93FC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DF23A7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4DF4F3A" w14:textId="5933A0B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苏州优力克流体控制科技有限公司</w:t>
            </w:r>
          </w:p>
        </w:tc>
      </w:tr>
      <w:tr w:rsidR="00870E3F" w:rsidRPr="00200082" w14:paraId="5211DC1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FCA997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F95C1FB" w14:textId="590642B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恩斯特精密金属（吴江）有限公司</w:t>
            </w:r>
          </w:p>
        </w:tc>
      </w:tr>
      <w:tr w:rsidR="00870E3F" w:rsidRPr="00200082" w14:paraId="38E6452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236305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2628C03" w14:textId="26746BB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群光电子（苏州）有限公司</w:t>
            </w:r>
          </w:p>
        </w:tc>
      </w:tr>
      <w:tr w:rsidR="00870E3F" w:rsidRPr="00200082" w14:paraId="1D916A2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F6E66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611657B" w14:textId="05D788D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博众精工科技股份有限公司</w:t>
            </w:r>
          </w:p>
        </w:tc>
      </w:tr>
      <w:tr w:rsidR="00870E3F" w:rsidRPr="00200082" w14:paraId="485E1B7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EA3133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7514CF" w14:textId="4BCB7F7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金亭汽车线束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4A50A19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D5059A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6DBCC26" w14:textId="5F1B13F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苏州亚德林股份有限公司</w:t>
            </w:r>
          </w:p>
        </w:tc>
      </w:tr>
      <w:tr w:rsidR="00870E3F" w:rsidRPr="00200082" w14:paraId="3756A13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084096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DBABB38" w14:textId="1884C0B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苏州景尚春纺织有限公司</w:t>
            </w:r>
          </w:p>
        </w:tc>
      </w:tr>
      <w:tr w:rsidR="00870E3F" w:rsidRPr="00200082" w14:paraId="60CC99B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7464A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020DC74" w14:textId="0BFE61C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苏州璨曜光电有限公司</w:t>
            </w:r>
          </w:p>
        </w:tc>
      </w:tr>
      <w:tr w:rsidR="00870E3F" w:rsidRPr="00200082" w14:paraId="70762AD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4324E6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4466E87" w14:textId="54F038A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苏州迈为科技股份有限公司</w:t>
            </w:r>
          </w:p>
        </w:tc>
      </w:tr>
      <w:tr w:rsidR="00870E3F" w:rsidRPr="00200082" w14:paraId="48FD76B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056DD1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C7FF3AA" w14:textId="5A7AED2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苏州明志科技股份有限公司</w:t>
            </w:r>
          </w:p>
        </w:tc>
      </w:tr>
      <w:tr w:rsidR="00870E3F" w:rsidRPr="00200082" w14:paraId="02D533C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EC123F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B2AEE32" w14:textId="54484E5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苏州同里印刷科技股份有限公司</w:t>
            </w:r>
          </w:p>
        </w:tc>
      </w:tr>
      <w:tr w:rsidR="00870E3F" w:rsidRPr="00200082" w14:paraId="0853FE9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82F923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2FA666E" w14:textId="0BEBB81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超美斯新材料股份有限公司</w:t>
            </w:r>
          </w:p>
        </w:tc>
      </w:tr>
      <w:tr w:rsidR="00870E3F" w:rsidRPr="00200082" w14:paraId="28198E4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5A46A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71772BE" w14:textId="730000F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江苏亨通精密铜业有限公司</w:t>
            </w:r>
          </w:p>
        </w:tc>
      </w:tr>
      <w:tr w:rsidR="00870E3F" w:rsidRPr="00200082" w14:paraId="527BEEE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773DFB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DB7EAEB" w14:textId="48F545E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苏州永纺纤维科技有限公司</w:t>
            </w:r>
          </w:p>
        </w:tc>
      </w:tr>
      <w:tr w:rsidR="00870E3F" w:rsidRPr="00200082" w14:paraId="1AA4038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7887B9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6F12F8" w14:textId="7A1BAF2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盛虹集团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66435D0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128DA3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06F62E5" w14:textId="3334585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京东方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杰恩特喜科技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63FC08E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153E11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7B2DDD4" w14:textId="78329C4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江苏港虹纤维有限公司</w:t>
            </w:r>
          </w:p>
        </w:tc>
      </w:tr>
      <w:tr w:rsidR="00870E3F" w:rsidRPr="00200082" w14:paraId="07C722C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6EF281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AEC05D4" w14:textId="2659BDC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江苏达飞纺织科技有限公司</w:t>
            </w:r>
          </w:p>
        </w:tc>
      </w:tr>
      <w:tr w:rsidR="00870E3F" w:rsidRPr="00200082" w14:paraId="2104E4A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D8DDCB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C21BA1B" w14:textId="444EB6B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江苏永鼎股份有限公司</w:t>
            </w:r>
          </w:p>
        </w:tc>
      </w:tr>
      <w:tr w:rsidR="00870E3F" w:rsidRPr="00200082" w14:paraId="2DD0239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3C3A9C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857B630" w14:textId="0CED444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江苏亨通精工金属材料有限公司</w:t>
            </w:r>
          </w:p>
        </w:tc>
      </w:tr>
      <w:tr w:rsidR="00870E3F" w:rsidRPr="00200082" w14:paraId="21C99DB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4F12DD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2997ED0" w14:textId="0F496FC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苏州亚平电子有限公司</w:t>
            </w:r>
          </w:p>
        </w:tc>
      </w:tr>
      <w:tr w:rsidR="00870E3F" w:rsidRPr="00200082" w14:paraId="62E9412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EB32A8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D3BE18C" w14:textId="2C21A2F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苏州易昇光学材料股份有限公司</w:t>
            </w:r>
          </w:p>
        </w:tc>
      </w:tr>
      <w:tr w:rsidR="00870E3F" w:rsidRPr="00200082" w14:paraId="13E60F2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975113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2B340BD" w14:textId="1333E45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飞旭电子（苏州）有限公司</w:t>
            </w:r>
          </w:p>
        </w:tc>
      </w:tr>
      <w:tr w:rsidR="00870E3F" w:rsidRPr="00200082" w14:paraId="27EDC83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BE1381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E5A8A26" w14:textId="3871CF9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吴江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新生喷织有限责任公司</w:t>
            </w:r>
            <w:proofErr w:type="gramEnd"/>
          </w:p>
        </w:tc>
      </w:tr>
      <w:tr w:rsidR="00870E3F" w:rsidRPr="00200082" w14:paraId="1B2F374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25BEA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F919A01" w14:textId="7BC10EA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苏州世诺新材料科技有限公司</w:t>
            </w:r>
          </w:p>
        </w:tc>
      </w:tr>
      <w:tr w:rsidR="00870E3F" w:rsidRPr="00200082" w14:paraId="37E760B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D68B12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42CBFA1" w14:textId="1B6B42C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w w:val="70"/>
                <w:kern w:val="0"/>
                <w:sz w:val="28"/>
                <w:szCs w:val="28"/>
                <w:fitText w:val="3570" w:id="-953454592"/>
              </w:rPr>
              <w:t>同享（苏州）电子材料科技股份有限公</w:t>
            </w:r>
            <w:r>
              <w:rPr>
                <w:rFonts w:ascii="Times New Roman" w:eastAsia="宋体" w:hAnsi="Times New Roman" w:cs="Times New Roman"/>
                <w:spacing w:val="21"/>
                <w:w w:val="70"/>
                <w:kern w:val="0"/>
                <w:sz w:val="28"/>
                <w:szCs w:val="28"/>
                <w:fitText w:val="3570" w:id="-953454592"/>
              </w:rPr>
              <w:t>司</w:t>
            </w:r>
          </w:p>
        </w:tc>
      </w:tr>
      <w:tr w:rsidR="00870E3F" w:rsidRPr="00200082" w14:paraId="4C16929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27625D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A6AB1E9" w14:textId="1951C41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索格菲（苏州）汽车部件有限公司</w:t>
            </w:r>
          </w:p>
        </w:tc>
      </w:tr>
      <w:tr w:rsidR="00870E3F" w:rsidRPr="00200082" w14:paraId="3E91307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02AB3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8F4C26F" w14:textId="7160D69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吴江雷欧实业有限公司</w:t>
            </w:r>
          </w:p>
        </w:tc>
      </w:tr>
      <w:tr w:rsidR="00870E3F" w:rsidRPr="00200082" w14:paraId="7BFB57F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FDCC7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F696300" w14:textId="03D797C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高创（苏州）电子有限公司</w:t>
            </w:r>
          </w:p>
        </w:tc>
      </w:tr>
      <w:tr w:rsidR="00870E3F" w:rsidRPr="00200082" w14:paraId="1D4C74F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69B26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1D84EF" w14:textId="0162C49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微康益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生菌（苏州）股份有限公司</w:t>
            </w:r>
          </w:p>
        </w:tc>
      </w:tr>
      <w:tr w:rsidR="00870E3F" w:rsidRPr="00200082" w14:paraId="0253C63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2F276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A810E6" w14:textId="6F85062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江苏万鼎智能制造有限公司</w:t>
            </w:r>
          </w:p>
        </w:tc>
      </w:tr>
      <w:tr w:rsidR="00870E3F" w:rsidRPr="00200082" w14:paraId="4752176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E74E2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FD36DBE" w14:textId="57E95A9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苏州市奕双新材料有限公司</w:t>
            </w:r>
          </w:p>
        </w:tc>
      </w:tr>
      <w:tr w:rsidR="00870E3F" w:rsidRPr="00200082" w14:paraId="760AD38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57EA7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4CE6DDA" w14:textId="591133A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苏州汇川联合动力系统股份有限公司</w:t>
            </w:r>
          </w:p>
        </w:tc>
      </w:tr>
      <w:tr w:rsidR="00870E3F" w:rsidRPr="00200082" w14:paraId="1864215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861975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ADF08D" w14:textId="71E7161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柳道万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和（苏州）热流道系统有限公司</w:t>
            </w:r>
          </w:p>
        </w:tc>
      </w:tr>
      <w:tr w:rsidR="00870E3F" w:rsidRPr="00200082" w14:paraId="352BBF4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460C2F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E5A5BDB" w14:textId="4A5E86E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苏州维信电子有限公司</w:t>
            </w:r>
          </w:p>
        </w:tc>
      </w:tr>
      <w:tr w:rsidR="00870E3F" w:rsidRPr="00200082" w14:paraId="5F2EABD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A56B2F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30A992A" w14:textId="0D5F6F6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苏州时代新安能源科技有限公司</w:t>
            </w:r>
          </w:p>
        </w:tc>
      </w:tr>
      <w:tr w:rsidR="00870E3F" w:rsidRPr="00200082" w14:paraId="6289FFD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C836CD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4B2387" w14:textId="10B5274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风华（苏州）高新科技有限公司</w:t>
            </w:r>
          </w:p>
        </w:tc>
      </w:tr>
      <w:tr w:rsidR="00870E3F" w:rsidRPr="00200082" w14:paraId="223977D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3281C1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7D377EE" w14:textId="01CCEC4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适新科技（苏州）有限公司</w:t>
            </w:r>
          </w:p>
        </w:tc>
      </w:tr>
      <w:tr w:rsidR="00870E3F" w:rsidRPr="00200082" w14:paraId="474CAF9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B860F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2687616" w14:textId="28315C3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苏州不二工机有限公司</w:t>
            </w:r>
          </w:p>
        </w:tc>
      </w:tr>
      <w:tr w:rsidR="00870E3F" w:rsidRPr="00200082" w14:paraId="1D43157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3F8D3C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AACFA26" w14:textId="6347221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嘉彰科技（苏州）有限公司</w:t>
            </w:r>
          </w:p>
        </w:tc>
      </w:tr>
      <w:tr w:rsidR="00870E3F" w:rsidRPr="00200082" w14:paraId="024A188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19AAFA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76E1D19" w14:textId="62165FA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泰信电机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（苏州）有限公司</w:t>
            </w:r>
          </w:p>
        </w:tc>
      </w:tr>
      <w:tr w:rsidR="00870E3F" w:rsidRPr="00200082" w14:paraId="3ACB01E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F9B729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98ED13" w14:textId="5D8B8ED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苏州微米光电子科技有限公司</w:t>
            </w:r>
          </w:p>
        </w:tc>
      </w:tr>
      <w:tr w:rsidR="00870E3F" w:rsidRPr="00200082" w14:paraId="6C0ABBF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14139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DEA7910" w14:textId="348DF1E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豪利士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电线装配（苏州）有限公司</w:t>
            </w:r>
          </w:p>
        </w:tc>
      </w:tr>
      <w:tr w:rsidR="00870E3F" w:rsidRPr="00200082" w14:paraId="6228A67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2D9CE5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068C2D5" w14:textId="5315601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苏州宇邦新型材料股份有限公司</w:t>
            </w:r>
          </w:p>
        </w:tc>
      </w:tr>
      <w:tr w:rsidR="00870E3F" w:rsidRPr="00200082" w14:paraId="0260673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C87E4AC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46160C" w14:textId="798C89E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苏州欧康维视生物科技有限公司</w:t>
            </w:r>
          </w:p>
        </w:tc>
      </w:tr>
      <w:tr w:rsidR="00870E3F" w:rsidRPr="00200082" w14:paraId="3F351C2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763BDD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3E4F235" w14:textId="7D3E871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太比康通讯科技有限公司</w:t>
            </w:r>
          </w:p>
        </w:tc>
      </w:tr>
      <w:tr w:rsidR="00870E3F" w:rsidRPr="00200082" w14:paraId="77A9C43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3859F4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01D200A" w14:textId="6F9B2EA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立讯精密组件（苏州）有限公司</w:t>
            </w:r>
          </w:p>
        </w:tc>
      </w:tr>
      <w:tr w:rsidR="00870E3F" w:rsidRPr="00200082" w14:paraId="7FF3FEA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6D8C26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189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AA96328" w14:textId="14D1318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苏州东山精密制造股份有限公司</w:t>
            </w:r>
          </w:p>
        </w:tc>
      </w:tr>
      <w:tr w:rsidR="00870E3F" w:rsidRPr="00200082" w14:paraId="19536CF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E7E711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60F986C" w14:textId="3CBED16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亚东工业（苏州）有限公司</w:t>
            </w:r>
          </w:p>
        </w:tc>
      </w:tr>
      <w:tr w:rsidR="00870E3F" w:rsidRPr="00200082" w14:paraId="116E886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087C52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1833FBA" w14:textId="37BD021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苏州亿麦矽半导体技术有限公司</w:t>
            </w:r>
          </w:p>
        </w:tc>
      </w:tr>
      <w:tr w:rsidR="00870E3F" w:rsidRPr="00200082" w14:paraId="468E078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8743F6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48D1E48" w14:textId="1E88E12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苏州市格范五金塑胶工业有限公司</w:t>
            </w:r>
          </w:p>
        </w:tc>
      </w:tr>
      <w:tr w:rsidR="00870E3F" w:rsidRPr="00200082" w14:paraId="66B2DD4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1C4B51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AC762C5" w14:textId="2667CED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苏州二叶制药有限公司</w:t>
            </w:r>
          </w:p>
        </w:tc>
      </w:tr>
      <w:tr w:rsidR="00870E3F" w:rsidRPr="00200082" w14:paraId="73FC7B3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6DF5257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32925E9" w14:textId="39AFB12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康耐拓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（苏州）汽车技术有限公司</w:t>
            </w:r>
          </w:p>
        </w:tc>
      </w:tr>
      <w:tr w:rsidR="00870E3F" w:rsidRPr="00200082" w14:paraId="7C43DE2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80FFD4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AAB2803" w14:textId="3F57184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江苏新安电器股份有限公司</w:t>
            </w:r>
          </w:p>
        </w:tc>
      </w:tr>
      <w:tr w:rsidR="00870E3F" w:rsidRPr="00200082" w14:paraId="51F18AC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2AFAF1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0ACE989" w14:textId="08963E6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矽品科技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（苏州）有限公司</w:t>
            </w:r>
          </w:p>
        </w:tc>
      </w:tr>
      <w:tr w:rsidR="00870E3F" w:rsidRPr="00200082" w14:paraId="559B39B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A657BC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607E9BA" w14:textId="7248E0B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伊顿电气有限公司</w:t>
            </w:r>
          </w:p>
        </w:tc>
      </w:tr>
      <w:tr w:rsidR="00870E3F" w:rsidRPr="00200082" w14:paraId="173A7C0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F0193F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BD00308" w14:textId="2F17CA5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希科半导体科技（苏州）有限公司</w:t>
            </w:r>
          </w:p>
        </w:tc>
      </w:tr>
      <w:tr w:rsidR="00870E3F" w:rsidRPr="00200082" w14:paraId="2BC25FF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B591A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9BA995E" w14:textId="6CE992E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苏州药明海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德生物科技有限公司</w:t>
            </w:r>
          </w:p>
        </w:tc>
      </w:tr>
      <w:tr w:rsidR="00870E3F" w:rsidRPr="00200082" w14:paraId="65AD362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AE84A6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B17B9DF" w14:textId="1D87671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苏州盛迪亚生物医药有限公司</w:t>
            </w:r>
          </w:p>
        </w:tc>
      </w:tr>
      <w:tr w:rsidR="00870E3F" w:rsidRPr="00200082" w14:paraId="2351D1B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102FC1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AEE92E7" w14:textId="4F376E5C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度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亘核芯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光电技术（苏州）有限公司</w:t>
            </w:r>
          </w:p>
        </w:tc>
      </w:tr>
      <w:tr w:rsidR="00870E3F" w:rsidRPr="00200082" w14:paraId="06ADC9A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4E6681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A7B9AC8" w14:textId="1A10213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新宇航空制造（苏州）有限公司</w:t>
            </w:r>
          </w:p>
        </w:tc>
      </w:tr>
      <w:tr w:rsidR="00870E3F" w:rsidRPr="00200082" w14:paraId="5C429F2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41ECF4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3E744D0" w14:textId="2D58CAA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安波福电子（苏州）有限公司</w:t>
            </w:r>
          </w:p>
        </w:tc>
      </w:tr>
      <w:tr w:rsidR="00870E3F" w:rsidRPr="00200082" w14:paraId="47DA437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2E0746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2BD9653" w14:textId="6BFFAE5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苏州汉骅半导体有限公司</w:t>
            </w:r>
          </w:p>
        </w:tc>
      </w:tr>
      <w:tr w:rsidR="00870E3F" w:rsidRPr="00200082" w14:paraId="09D98B3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B5B1894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25C600" w14:textId="48BE760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苏州纳维科技有限公司</w:t>
            </w:r>
          </w:p>
        </w:tc>
      </w:tr>
      <w:tr w:rsidR="00870E3F" w:rsidRPr="00200082" w14:paraId="1E2EB80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9BD7A3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9D90505" w14:textId="1D29541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苏州药明生物技术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5276D4A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157CD40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6EDAC92" w14:textId="763F34F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苏州恒瑞宏远医疗科技有限公司</w:t>
            </w:r>
          </w:p>
        </w:tc>
      </w:tr>
      <w:tr w:rsidR="00870E3F" w:rsidRPr="00200082" w14:paraId="7FD6A7A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3C9253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3E7527B" w14:textId="235EC1F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苏州华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星光电显示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7F06993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8E9C701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2A99D7C" w14:textId="2FF89DF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大金电器机械（苏州）有限公司</w:t>
            </w:r>
          </w:p>
        </w:tc>
      </w:tr>
      <w:tr w:rsidR="00870E3F" w:rsidRPr="00200082" w14:paraId="7DE66AB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B30259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2DE6ADA" w14:textId="66681A2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海德鲁铝业（苏州）有限公司</w:t>
            </w:r>
          </w:p>
        </w:tc>
      </w:tr>
      <w:tr w:rsidR="00870E3F" w:rsidRPr="00200082" w14:paraId="2F07C9D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B99BD4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5028BD5" w14:textId="132C674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华毅乐健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生物科技有限公司</w:t>
            </w:r>
          </w:p>
        </w:tc>
      </w:tr>
      <w:tr w:rsidR="00870E3F" w:rsidRPr="00200082" w14:paraId="411F84C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8D780BE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794487F" w14:textId="0313D83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苏州晶湛半导体有限公司</w:t>
            </w:r>
          </w:p>
        </w:tc>
      </w:tr>
      <w:tr w:rsidR="00870E3F" w:rsidRPr="00200082" w14:paraId="32D5191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134BD06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FD6A70B" w14:textId="34954E1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日立安斯泰莫底盘系统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0B657D9E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42F74F2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4A295DF" w14:textId="1F40E6C2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天康制药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870E3F" w:rsidRPr="00200082" w14:paraId="422C19A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F90D6C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8FC92F1" w14:textId="3D69864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苏州住友电木有限公司</w:t>
            </w:r>
          </w:p>
        </w:tc>
      </w:tr>
      <w:tr w:rsidR="00870E3F" w:rsidRPr="00200082" w14:paraId="78395AD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195DE59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9D86F38" w14:textId="770F665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友达光电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61DA182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B5F17DD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986354B" w14:textId="1AB6B1B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东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曜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药业有限公司</w:t>
            </w:r>
          </w:p>
        </w:tc>
      </w:tr>
      <w:tr w:rsidR="00870E3F" w:rsidRPr="00200082" w14:paraId="1EF5814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6DDA428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7DF3D9A" w14:textId="38793E5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铃木加普腾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钢丝（苏州）有限公司</w:t>
            </w:r>
          </w:p>
        </w:tc>
      </w:tr>
      <w:tr w:rsidR="00870E3F" w:rsidRPr="00200082" w14:paraId="208E949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B6CF5B5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A6B9DA4" w14:textId="0A6B364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日立安斯泰莫汽车系统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0B1BB1A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8E7023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D8462DE" w14:textId="76B2771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苏州林华医疗器械股份有限公司</w:t>
            </w:r>
          </w:p>
        </w:tc>
      </w:tr>
      <w:tr w:rsidR="00870E3F" w:rsidRPr="00200082" w14:paraId="27C12FE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07BEB3A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591951B" w14:textId="328E6C0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苏州博腾生物制药有限公司</w:t>
            </w:r>
          </w:p>
        </w:tc>
      </w:tr>
      <w:tr w:rsidR="00870E3F" w:rsidRPr="00200082" w14:paraId="55C7A54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956EDE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80FFC09" w14:textId="6E3C145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快捷半导体（苏州）有限公司</w:t>
            </w:r>
          </w:p>
        </w:tc>
      </w:tr>
      <w:tr w:rsidR="00870E3F" w:rsidRPr="00200082" w14:paraId="7B36DE0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71BF19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CA2A88E" w14:textId="28A9C4B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太极半导体（苏州）有限公司</w:t>
            </w:r>
          </w:p>
        </w:tc>
      </w:tr>
      <w:tr w:rsidR="00870E3F" w:rsidRPr="00200082" w14:paraId="7ACA1FF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2F0DBCF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0673CB" w14:textId="5778405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苏州苏纳光电有限公司</w:t>
            </w:r>
          </w:p>
        </w:tc>
      </w:tr>
      <w:tr w:rsidR="00870E3F" w:rsidRPr="00200082" w14:paraId="05E048B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738433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D29E85D" w14:textId="108E3E0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迪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诺拉电极（苏州）有限公司</w:t>
            </w:r>
          </w:p>
        </w:tc>
      </w:tr>
      <w:tr w:rsidR="00870E3F" w:rsidRPr="00200082" w14:paraId="0A205D9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8517663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F06FD0D" w14:textId="52EF39E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楷拓生物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科技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) 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7C94989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6B304FB" w14:textId="7777777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124E725" w14:textId="78C7999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华深智药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生物科技（苏州）有限公司</w:t>
            </w:r>
          </w:p>
        </w:tc>
      </w:tr>
      <w:tr w:rsidR="00870E3F" w:rsidRPr="00200082" w14:paraId="4169AAE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542447" w14:textId="088503A1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B009BE6" w14:textId="1C5CC3C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米巴精密零部件（中国）有限公司</w:t>
            </w:r>
          </w:p>
        </w:tc>
      </w:tr>
      <w:tr w:rsidR="00870E3F" w:rsidRPr="00200082" w14:paraId="3F82356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F8721F5" w14:textId="71E8DBD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E2EABD0" w14:textId="2DCE5AB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耐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世特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汽车系统（苏州）有限公司</w:t>
            </w:r>
          </w:p>
        </w:tc>
      </w:tr>
      <w:tr w:rsidR="00870E3F" w:rsidRPr="00200082" w14:paraId="54FA6C5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1B887A5" w14:textId="0D463188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F387C04" w14:textId="607B00A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乔治费歇尔金属成型科技（苏州）有限公司</w:t>
            </w:r>
          </w:p>
        </w:tc>
      </w:tr>
      <w:tr w:rsidR="00870E3F" w:rsidRPr="00200082" w14:paraId="7490C82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D5B0933" w14:textId="58E6D5E4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87CBDF9" w14:textId="69D4451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京隆科技（苏州）有限公司</w:t>
            </w:r>
          </w:p>
        </w:tc>
      </w:tr>
      <w:tr w:rsidR="00870E3F" w:rsidRPr="00200082" w14:paraId="5A512B6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E50EDD2" w14:textId="2AA88178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1C05386" w14:textId="0F6BF92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艾曼斯（苏州）工程塑料有限公司</w:t>
            </w:r>
          </w:p>
        </w:tc>
      </w:tr>
      <w:tr w:rsidR="00870E3F" w:rsidRPr="00200082" w14:paraId="6E8B47B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E3D0A7B" w14:textId="1D7B92D1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6C7EAE5" w14:textId="3C40EBB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苏州旭创科技有限公司</w:t>
            </w:r>
          </w:p>
        </w:tc>
      </w:tr>
      <w:tr w:rsidR="00870E3F" w:rsidRPr="00200082" w14:paraId="3322017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C142EC7" w14:textId="28BC149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D5363A1" w14:textId="219F699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基美电子（苏州）有限公司</w:t>
            </w:r>
          </w:p>
        </w:tc>
      </w:tr>
      <w:tr w:rsidR="00870E3F" w:rsidRPr="00200082" w14:paraId="573DEF6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440C19E" w14:textId="526E0B2A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350A104" w14:textId="7BA3138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苏州爱知高斯电机有限公司</w:t>
            </w:r>
          </w:p>
        </w:tc>
      </w:tr>
      <w:tr w:rsidR="00870E3F" w:rsidRPr="00200082" w14:paraId="059FC57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85AC2B5" w14:textId="62AF3A3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CEC705F" w14:textId="3A313966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博瑞生物医药（苏州）股份有限公司</w:t>
            </w:r>
          </w:p>
        </w:tc>
      </w:tr>
      <w:tr w:rsidR="00870E3F" w:rsidRPr="00200082" w14:paraId="2E518B7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1DCA8ED" w14:textId="77589E9A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lastRenderedPageBreak/>
              <w:t>237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9495BC0" w14:textId="0D73D49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苏州紫翔电子科技有限公司</w:t>
            </w:r>
          </w:p>
        </w:tc>
      </w:tr>
      <w:tr w:rsidR="00870E3F" w:rsidRPr="00200082" w14:paraId="197AE7D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DD1AD73" w14:textId="1DC95F40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FF808EA" w14:textId="2FAFC38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苏州亚通生物医疗科技有限公司</w:t>
            </w:r>
          </w:p>
        </w:tc>
      </w:tr>
      <w:tr w:rsidR="00870E3F" w:rsidRPr="00200082" w14:paraId="45E0891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8E60481" w14:textId="5157E3E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47A061" w14:textId="04EDED7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长风药业股份有限公司</w:t>
            </w:r>
          </w:p>
        </w:tc>
      </w:tr>
      <w:tr w:rsidR="00870E3F" w:rsidRPr="00200082" w14:paraId="3A04E70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B4C7B37" w14:textId="33CF03F6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01FAB8B" w14:textId="36BC922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罗杰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斯先进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材料科技（苏州）有限公司</w:t>
            </w:r>
          </w:p>
        </w:tc>
      </w:tr>
      <w:tr w:rsidR="00870E3F" w:rsidRPr="00200082" w14:paraId="0210DA8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D1E3D4" w14:textId="27D7D58D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41E1B7A" w14:textId="7B3FAF6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苏州工业园区苏相合作区金宏润气体有限公司</w:t>
            </w:r>
          </w:p>
        </w:tc>
      </w:tr>
      <w:tr w:rsidR="00870E3F" w:rsidRPr="00200082" w14:paraId="60D162A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AE732B" w14:textId="1E284C41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4851707" w14:textId="5539802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苏州舒瑞普科技有限公司</w:t>
            </w:r>
          </w:p>
        </w:tc>
      </w:tr>
      <w:tr w:rsidR="00870E3F" w:rsidRPr="00200082" w14:paraId="0F117F3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792C8A" w14:textId="7EE86414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8AEA58A" w14:textId="19F526F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苏州莱克新能源科技有限公司</w:t>
            </w:r>
          </w:p>
        </w:tc>
      </w:tr>
      <w:tr w:rsidR="00870E3F" w:rsidRPr="00200082" w14:paraId="10C860A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B00214B" w14:textId="345459B0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F0A14B0" w14:textId="6CE4955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苏州瑞玛精密工业股份有限公司</w:t>
            </w:r>
          </w:p>
        </w:tc>
      </w:tr>
      <w:tr w:rsidR="00870E3F" w:rsidRPr="00200082" w14:paraId="2434DFA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86A499C" w14:textId="230189AF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096CCA0" w14:textId="1841182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苏州西门子电器有限公司</w:t>
            </w:r>
          </w:p>
        </w:tc>
      </w:tr>
      <w:tr w:rsidR="00870E3F" w:rsidRPr="00200082" w14:paraId="6C64872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4479738" w14:textId="0D0BC2C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98131E8" w14:textId="1447330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苏州科士达印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7262CB48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62700CD" w14:textId="173B718F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1569A1C" w14:textId="0A7E791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汉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拿科锐动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电子（苏州）有限公司</w:t>
            </w:r>
          </w:p>
        </w:tc>
      </w:tr>
      <w:tr w:rsidR="00870E3F" w:rsidRPr="00200082" w14:paraId="675AF18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31F4FC57" w14:textId="5E802FB2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E817464" w14:textId="30F8AC3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纽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威数控装备（苏州）股份有限公司</w:t>
            </w:r>
          </w:p>
        </w:tc>
      </w:tr>
      <w:tr w:rsidR="00870E3F" w:rsidRPr="00200082" w14:paraId="4A971492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88EAF20" w14:textId="76B2BB11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4E1195F" w14:textId="4EF2B42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苏州固锝电子股份有限公司</w:t>
            </w:r>
          </w:p>
        </w:tc>
      </w:tr>
      <w:tr w:rsidR="00870E3F" w:rsidRPr="00200082" w14:paraId="46E1BBD7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D8E26B7" w14:textId="41BF8199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1702901" w14:textId="4FF652FF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美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视伊汽车镜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控（苏州）有限公司</w:t>
            </w:r>
          </w:p>
        </w:tc>
      </w:tr>
      <w:tr w:rsidR="00870E3F" w:rsidRPr="00200082" w14:paraId="3A430C5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72AE31E6" w14:textId="6ADB9F5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FBD3FBE" w14:textId="37DAF32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苏州君康医疗科技有限公司</w:t>
            </w:r>
          </w:p>
        </w:tc>
      </w:tr>
      <w:tr w:rsidR="00870E3F" w:rsidRPr="00200082" w14:paraId="350C546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9936096" w14:textId="067C1DB4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5ED20B3" w14:textId="65AE017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苏州轴承厂股份有限公司</w:t>
            </w:r>
          </w:p>
        </w:tc>
      </w:tr>
      <w:tr w:rsidR="00870E3F" w:rsidRPr="00200082" w14:paraId="2F6E8C1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B8DD06B" w14:textId="628C4141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A815A35" w14:textId="5F7A3EB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名硕电脑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（苏州）有限公司</w:t>
            </w:r>
          </w:p>
        </w:tc>
      </w:tr>
      <w:tr w:rsidR="00870E3F" w:rsidRPr="00200082" w14:paraId="18B7A98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377159F" w14:textId="39B043AA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A855917" w14:textId="6FC3E2B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苏州统硕科技有限公司</w:t>
            </w:r>
          </w:p>
        </w:tc>
      </w:tr>
      <w:tr w:rsidR="00870E3F" w:rsidRPr="00200082" w14:paraId="400FEAE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9FF3815" w14:textId="3A209D8F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F176879" w14:textId="48DC8AB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苏州范斯特机械科技有限公司</w:t>
            </w:r>
          </w:p>
        </w:tc>
      </w:tr>
      <w:tr w:rsidR="00870E3F" w:rsidRPr="00200082" w14:paraId="478B4D65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0796253" w14:textId="104957C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BBDB310" w14:textId="4FC1CC2B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科美诊断技术（苏州）有限公司</w:t>
            </w:r>
          </w:p>
        </w:tc>
      </w:tr>
      <w:tr w:rsidR="00870E3F" w:rsidRPr="00200082" w14:paraId="37C53EA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BA69062" w14:textId="68B87B06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FFDD446" w14:textId="58C270FA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苏州申赛新材料有限公司</w:t>
            </w:r>
          </w:p>
        </w:tc>
      </w:tr>
      <w:tr w:rsidR="00870E3F" w:rsidRPr="00200082" w14:paraId="7366499F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6553E7E" w14:textId="08549550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F4B3613" w14:textId="3674FB1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毅嘉电子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870E3F" w:rsidRPr="00200082" w14:paraId="1ADDD00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18C5BEB" w14:textId="2FF0C26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259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40AF29A7" w14:textId="40D26EA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苏州珂玛材料科技股份有限公司</w:t>
            </w:r>
          </w:p>
        </w:tc>
      </w:tr>
      <w:tr w:rsidR="00870E3F" w:rsidRPr="00200082" w14:paraId="71FFDD41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EB18387" w14:textId="425EC6EE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0B0FA37E" w14:textId="63EB3AA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苏州协鑫光伏科技有限公司</w:t>
            </w:r>
          </w:p>
        </w:tc>
      </w:tr>
      <w:tr w:rsidR="00870E3F" w:rsidRPr="00200082" w14:paraId="78EB1A1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D2C36D3" w14:textId="49026650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401179" w14:textId="523617E5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新</w:t>
            </w: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磊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半导体科技（苏州）股份有限公司</w:t>
            </w:r>
          </w:p>
        </w:tc>
      </w:tr>
      <w:tr w:rsidR="00870E3F" w:rsidRPr="00200082" w14:paraId="0E425A80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1460BFA9" w14:textId="7C1BDA55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EA58092" w14:textId="003F965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汉拿万都（苏州）汽车部件有限公司</w:t>
            </w:r>
          </w:p>
        </w:tc>
      </w:tr>
      <w:tr w:rsidR="00870E3F" w:rsidRPr="00200082" w14:paraId="3269FDD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EB75F90" w14:textId="5393F5D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BD9ED1B" w14:textId="22785663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苏州雅谱科技发展有限公司</w:t>
            </w:r>
          </w:p>
        </w:tc>
      </w:tr>
      <w:tr w:rsidR="00870E3F" w:rsidRPr="00200082" w14:paraId="7EEDBCB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7BB729D" w14:textId="6E4A7EBC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5D28BD29" w14:textId="7D96DD5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苏州斯科半导体有限公司</w:t>
            </w:r>
          </w:p>
        </w:tc>
      </w:tr>
      <w:tr w:rsidR="00870E3F" w:rsidRPr="00200082" w14:paraId="5C7FE87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74DDACA" w14:textId="3AECDF65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70CF51BE" w14:textId="1FB57459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住友电工（苏州）电子线制品有限公司</w:t>
            </w:r>
          </w:p>
        </w:tc>
      </w:tr>
      <w:tr w:rsidR="00870E3F" w:rsidRPr="00200082" w14:paraId="24DF5F44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B8FDAB5" w14:textId="2C42EB2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8C62753" w14:textId="0F3D40FE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苏州艾成科技技术有限公司</w:t>
            </w:r>
          </w:p>
        </w:tc>
      </w:tr>
      <w:tr w:rsidR="00870E3F" w:rsidRPr="00200082" w14:paraId="54D34F5C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721421C" w14:textId="49985284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1F1D05D" w14:textId="3BF30EC4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怡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道生物科技（苏州）有限公司</w:t>
            </w:r>
          </w:p>
        </w:tc>
      </w:tr>
      <w:tr w:rsidR="00870E3F" w:rsidRPr="00200082" w14:paraId="4D945D9A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1DC98D8" w14:textId="4FD7AD45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6E07FD1" w14:textId="768A3B6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苏州和林微纳科技股份有限公司</w:t>
            </w:r>
          </w:p>
        </w:tc>
      </w:tr>
      <w:tr w:rsidR="00870E3F" w:rsidRPr="00200082" w14:paraId="0D2E97F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5D000BC6" w14:textId="4F88DE42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269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5D08FEE" w14:textId="30160C8D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科玛化妆品（苏州）有限公司</w:t>
            </w:r>
          </w:p>
        </w:tc>
      </w:tr>
      <w:tr w:rsidR="00870E3F" w:rsidRPr="00200082" w14:paraId="2CA661FB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27527C72" w14:textId="0609A617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270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227CE693" w14:textId="58EC5C2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苏州长光华芯光电技术股份有限公司</w:t>
            </w:r>
          </w:p>
        </w:tc>
      </w:tr>
      <w:tr w:rsidR="00870E3F" w:rsidRPr="00200082" w14:paraId="5C5369F6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C822A01" w14:textId="0714E01B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271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89236F7" w14:textId="7E9849B0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苏州精控能源科技股份有限公司</w:t>
            </w:r>
          </w:p>
        </w:tc>
      </w:tr>
      <w:tr w:rsidR="00870E3F" w:rsidRPr="00200082" w14:paraId="132E5549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CCE3B2D" w14:textId="738A8152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272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3EC12828" w14:textId="334FD901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苏州长风航空电子有限公司</w:t>
            </w:r>
          </w:p>
        </w:tc>
      </w:tr>
      <w:tr w:rsidR="00870E3F" w:rsidRPr="00200082" w14:paraId="5A4FDADD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405D9284" w14:textId="448C44F3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273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60CAACB1" w14:textId="1944BCC7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苏州华旃航天电器有限公司</w:t>
            </w:r>
          </w:p>
        </w:tc>
      </w:tr>
      <w:tr w:rsidR="00870E3F" w:rsidRPr="00200082" w14:paraId="42D00523" w14:textId="77777777" w:rsidTr="00870E3F">
        <w:trPr>
          <w:trHeight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02EB36D2" w14:textId="4161F3AB" w:rsidR="00870E3F" w:rsidRPr="00200082" w:rsidRDefault="00870E3F" w:rsidP="00870E3F">
            <w:pPr>
              <w:widowControl/>
              <w:spacing w:line="5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200082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  <w:t>274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14:paraId="14A2C0ED" w14:textId="7D0AE7B8" w:rsidR="00870E3F" w:rsidRPr="00200082" w:rsidRDefault="00870E3F" w:rsidP="00870E3F">
            <w:pPr>
              <w:widowControl/>
              <w:spacing w:line="5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苏州复恩特药</w:t>
            </w:r>
            <w:proofErr w:type="gramEnd"/>
            <w:r w:rsidRPr="0020008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业有限公司</w:t>
            </w:r>
          </w:p>
        </w:tc>
      </w:tr>
    </w:tbl>
    <w:p w14:paraId="33CC92F1" w14:textId="20A04C3A" w:rsidR="00386232" w:rsidRPr="00200082" w:rsidRDefault="00386232" w:rsidP="00386232">
      <w:pPr>
        <w:widowControl/>
        <w:jc w:val="left"/>
        <w:rPr>
          <w:rFonts w:ascii="Times New Roman" w:eastAsia="仿宋_GB2312" w:hAnsi="Times New Roman" w:cs="Times New Roman"/>
          <w:color w:val="FFFFFF"/>
          <w:sz w:val="32"/>
          <w:szCs w:val="32"/>
        </w:rPr>
      </w:pPr>
    </w:p>
    <w:sectPr w:rsidR="00386232" w:rsidRPr="00200082" w:rsidSect="00386232">
      <w:pgSz w:w="11906" w:h="16838"/>
      <w:pgMar w:top="2041" w:right="1559" w:bottom="1985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6E96C" w14:textId="77777777" w:rsidR="00645700" w:rsidRDefault="00645700" w:rsidP="007401AC">
      <w:r>
        <w:separator/>
      </w:r>
    </w:p>
  </w:endnote>
  <w:endnote w:type="continuationSeparator" w:id="0">
    <w:p w14:paraId="5DB89D27" w14:textId="77777777" w:rsidR="00645700" w:rsidRDefault="00645700" w:rsidP="007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EAB3" w14:textId="77777777" w:rsidR="00645700" w:rsidRDefault="00645700" w:rsidP="007401AC">
      <w:r>
        <w:separator/>
      </w:r>
    </w:p>
  </w:footnote>
  <w:footnote w:type="continuationSeparator" w:id="0">
    <w:p w14:paraId="5C7C55B0" w14:textId="77777777" w:rsidR="00645700" w:rsidRDefault="00645700" w:rsidP="0074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32"/>
    <w:rsid w:val="00123B9E"/>
    <w:rsid w:val="00200082"/>
    <w:rsid w:val="002B43AD"/>
    <w:rsid w:val="00386232"/>
    <w:rsid w:val="003E4177"/>
    <w:rsid w:val="004255BC"/>
    <w:rsid w:val="00645700"/>
    <w:rsid w:val="007401AC"/>
    <w:rsid w:val="00870E3F"/>
    <w:rsid w:val="008C4216"/>
    <w:rsid w:val="00A76593"/>
    <w:rsid w:val="00D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EA7C3"/>
  <w15:chartTrackingRefBased/>
  <w15:docId w15:val="{ABAEE9B4-1415-4E42-9B1B-1ECC00D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8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8623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8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86232"/>
    <w:rPr>
      <w:sz w:val="18"/>
      <w:szCs w:val="18"/>
    </w:rPr>
  </w:style>
  <w:style w:type="table" w:styleId="a7">
    <w:name w:val="Table Grid"/>
    <w:basedOn w:val="a1"/>
    <w:uiPriority w:val="59"/>
    <w:rsid w:val="003862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386232"/>
    <w:rPr>
      <w:color w:val="7E1FAD"/>
      <w:u w:val="single"/>
    </w:rPr>
  </w:style>
  <w:style w:type="character" w:styleId="a9">
    <w:name w:val="Hyperlink"/>
    <w:basedOn w:val="a0"/>
    <w:uiPriority w:val="99"/>
    <w:semiHidden/>
    <w:unhideWhenUsed/>
    <w:rsid w:val="00386232"/>
    <w:rPr>
      <w:color w:val="0026E5"/>
      <w:u w:val="single"/>
    </w:rPr>
  </w:style>
  <w:style w:type="paragraph" w:styleId="aa">
    <w:name w:val="List Paragraph"/>
    <w:basedOn w:val="a"/>
    <w:uiPriority w:val="34"/>
    <w:qFormat/>
    <w:rsid w:val="00386232"/>
    <w:pPr>
      <w:ind w:firstLineChars="200" w:firstLine="420"/>
    </w:pPr>
  </w:style>
  <w:style w:type="paragraph" w:customStyle="1" w:styleId="msonormal0">
    <w:name w:val="msonormal"/>
    <w:basedOn w:val="a"/>
    <w:rsid w:val="00386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86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862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8618994421298</dc:creator>
  <cp:keywords/>
  <dc:description/>
  <cp:lastModifiedBy>8618994421298</cp:lastModifiedBy>
  <cp:revision>8</cp:revision>
  <dcterms:created xsi:type="dcterms:W3CDTF">2023-11-10T05:17:00Z</dcterms:created>
  <dcterms:modified xsi:type="dcterms:W3CDTF">2024-07-08T01:33:00Z</dcterms:modified>
</cp:coreProperties>
</file>